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C03C" w14:textId="77777777" w:rsidR="003109C7" w:rsidRPr="003109C7" w:rsidRDefault="003109C7" w:rsidP="003109C7">
      <w:r w:rsidRPr="003109C7">
        <w:t>Договор-оферта интернет-магазина:</w:t>
      </w:r>
    </w:p>
    <w:p w14:paraId="32948C66" w14:textId="77777777" w:rsidR="003109C7" w:rsidRPr="003109C7" w:rsidRDefault="003109C7" w:rsidP="003109C7"/>
    <w:p w14:paraId="07DAED4A" w14:textId="70054213" w:rsidR="003109C7" w:rsidRPr="003109C7" w:rsidRDefault="003109C7" w:rsidP="003109C7">
      <w:r w:rsidRPr="003109C7">
        <w:t xml:space="preserve">ИП "Бредихина Татьяна Сергеевна", в лице интернет-магазина </w:t>
      </w:r>
      <w:proofErr w:type="spellStart"/>
      <w:r w:rsidRPr="003109C7">
        <w:t>www</w:t>
      </w:r>
      <w:proofErr w:type="spellEnd"/>
      <w:r w:rsidRPr="003109C7">
        <w:t xml:space="preserve">. </w:t>
      </w:r>
      <w:proofErr w:type="spellStart"/>
      <w:r w:rsidRPr="003109C7">
        <w:t>Bretania</w:t>
      </w:r>
      <w:proofErr w:type="spellEnd"/>
      <w:r>
        <w:rPr>
          <w:lang w:val="en-US"/>
        </w:rPr>
        <w:t>book</w:t>
      </w:r>
      <w:r w:rsidRPr="003109C7">
        <w:t>.</w:t>
      </w:r>
      <w:proofErr w:type="spellStart"/>
      <w:r w:rsidRPr="003109C7">
        <w:t>ru</w:t>
      </w:r>
      <w:proofErr w:type="spellEnd"/>
      <w:r w:rsidRPr="003109C7">
        <w:t xml:space="preserve"> (далее ПРОДАВЕЦ), публикует настоящий договор, являющийся публичным договором-офертой в адрес как физических, так и юридических лиц (далее ПОКУПАТЕЛЬ) о нижеследующем:</w:t>
      </w:r>
    </w:p>
    <w:p w14:paraId="74CDE740" w14:textId="77777777" w:rsidR="003109C7" w:rsidRPr="003109C7" w:rsidRDefault="003109C7" w:rsidP="003109C7">
      <w:r w:rsidRPr="003109C7">
        <w:t>1. Предмет договора-оферты.</w:t>
      </w:r>
    </w:p>
    <w:p w14:paraId="1A2D8B5F" w14:textId="77777777" w:rsidR="003109C7" w:rsidRPr="003109C7" w:rsidRDefault="003109C7" w:rsidP="003109C7">
      <w:r w:rsidRPr="003109C7">
        <w:t>1.1. ПРОДАВЕЦ обязуется передать в собственность ПОКУПАТЕЛЮ, а ПОКУПАТЕЛЬ обязуется оплатить и принять заказанные в интернет-магазине www.bretania.ru товары (далее ТОВАР).</w:t>
      </w:r>
    </w:p>
    <w:p w14:paraId="60487E92" w14:textId="77777777" w:rsidR="003109C7" w:rsidRPr="003109C7" w:rsidRDefault="003109C7" w:rsidP="003109C7">
      <w:r w:rsidRPr="003109C7">
        <w:t>2. Момент заключения договора.</w:t>
      </w:r>
    </w:p>
    <w:p w14:paraId="582C96AE" w14:textId="77777777" w:rsidR="003109C7" w:rsidRPr="003109C7" w:rsidRDefault="003109C7" w:rsidP="003109C7">
      <w:r w:rsidRPr="003109C7">
        <w:t>2.1. Текст данного Договора является публичной офертой (в соответствии со статьей 435 и частью 2 статьи 437 Гражданского кодекса РФ).</w:t>
      </w:r>
    </w:p>
    <w:p w14:paraId="419D83C7" w14:textId="77777777" w:rsidR="003109C7" w:rsidRPr="003109C7" w:rsidRDefault="003109C7" w:rsidP="003109C7">
      <w:r w:rsidRPr="003109C7">
        <w:t>2.2. 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ООО «ИНТЕРНЕТ МАГАЗИН» в договорные отношения.</w:t>
      </w:r>
    </w:p>
    <w:p w14:paraId="52D538B7" w14:textId="77777777" w:rsidR="003109C7" w:rsidRPr="003109C7" w:rsidRDefault="003109C7" w:rsidP="003109C7">
      <w:r w:rsidRPr="003109C7">
        <w:t>2.3. Оформление ЗАКАЗА ТОВАРА и расчета осуществляется путем заказа ПОКУПАТЕЛЕМ в интернет-магазине www.bretania.ru.</w:t>
      </w:r>
    </w:p>
    <w:p w14:paraId="58EDB300" w14:textId="77777777" w:rsidR="003109C7" w:rsidRPr="003109C7" w:rsidRDefault="003109C7" w:rsidP="003109C7">
      <w:r w:rsidRPr="003109C7">
        <w:t>3. Цена ТОВАРА.</w:t>
      </w:r>
    </w:p>
    <w:p w14:paraId="31F8DDC5" w14:textId="77777777" w:rsidR="003109C7" w:rsidRPr="003109C7" w:rsidRDefault="003109C7" w:rsidP="003109C7">
      <w:r w:rsidRPr="003109C7">
        <w:t>3.1. Цены в интернет-магазине указаны в валюте страны покупателя за единицу ТОВАРА.</w:t>
      </w:r>
    </w:p>
    <w:p w14:paraId="33608F15" w14:textId="77777777" w:rsidR="003109C7" w:rsidRPr="003109C7" w:rsidRDefault="003109C7" w:rsidP="003109C7">
      <w:r w:rsidRPr="003109C7">
        <w:t>3.2. Тарифы на оказание услуг по доставке, разгрузке, подъеме и сборке ТОВАРА указаны в интернет-магазине на каждый ТОВАР в зависимости от его характеристики.</w:t>
      </w:r>
    </w:p>
    <w:p w14:paraId="1A5DDB2B" w14:textId="77777777" w:rsidR="003109C7" w:rsidRPr="003109C7" w:rsidRDefault="003109C7" w:rsidP="003109C7">
      <w:r w:rsidRPr="003109C7">
        <w:t>3.3. Общая сумма ЗАКАЗА, которая в некоторых случаях (по желанию покупателя) может включать платную доставку и сборку ТОВАРА, указывается в разделе «Корзина» в строке «Итого».</w:t>
      </w:r>
    </w:p>
    <w:p w14:paraId="1DADBF7D" w14:textId="77777777" w:rsidR="003109C7" w:rsidRPr="003109C7" w:rsidRDefault="003109C7" w:rsidP="003109C7">
      <w:r w:rsidRPr="003109C7">
        <w:t>4. Оплата ТОВАРА.</w:t>
      </w:r>
    </w:p>
    <w:p w14:paraId="2D97E119" w14:textId="77777777" w:rsidR="003109C7" w:rsidRPr="003109C7" w:rsidRDefault="003109C7" w:rsidP="003109C7">
      <w:r w:rsidRPr="003109C7">
        <w:t>4.1. 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14:paraId="36A348E2" w14:textId="77777777" w:rsidR="003109C7" w:rsidRPr="003109C7" w:rsidRDefault="003109C7" w:rsidP="003109C7">
      <w:r w:rsidRPr="003109C7">
        <w:t xml:space="preserve">4.2. При безналичной форме оплаты обязанность ПОКУПАТЕЛЯ по уплате цены ТОВАРА считается исполненной с момента списания денежных средств в размере 100% (ста процентов) предоплаты с расчетного счета ПОКУПАТЕЛЯ в банке, кредитной организации, оказывающей в соответствии с действующим </w:t>
      </w:r>
      <w:r w:rsidRPr="003109C7">
        <w:lastRenderedPageBreak/>
        <w:t>законодательством Российской Федерации платежные услуги населению, в том числе с использованием электронных денежных средств.</w:t>
      </w:r>
    </w:p>
    <w:p w14:paraId="312FE6E9" w14:textId="77777777" w:rsidR="003109C7" w:rsidRPr="003109C7" w:rsidRDefault="003109C7" w:rsidP="003109C7">
      <w:r w:rsidRPr="003109C7">
        <w:t>4.3. При безналичной форме оплаты просрочка уплаты ПОКУПАТЕЛЕМ цены ТОВАРА на срок свыше 5 (пяти) дней является существенным нарушением настоящего договора. В этом случае ПРОДАВЕЦ вправе в одностороннем порядке отказаться от исполнения настоящего договора, уведомив об этом ПОКУПАТЕЛЯ.</w:t>
      </w:r>
    </w:p>
    <w:p w14:paraId="15BA4633" w14:textId="77777777" w:rsidR="003109C7" w:rsidRPr="003109C7" w:rsidRDefault="003109C7" w:rsidP="003109C7">
      <w:r w:rsidRPr="003109C7">
        <w:t>4.4. ТОВАРЫ поставляются ПОКУПАТЕЛЮ по ценам, наименованию, в количестве, соответствующем счету, оплаченному ПОКУПАТЕЛЕМ.</w:t>
      </w:r>
    </w:p>
    <w:p w14:paraId="2623C5EE" w14:textId="77777777" w:rsidR="003109C7" w:rsidRPr="003109C7" w:rsidRDefault="003109C7" w:rsidP="003109C7">
      <w:r w:rsidRPr="003109C7">
        <w:t>5. Доставка ТОВАРА.</w:t>
      </w:r>
    </w:p>
    <w:p w14:paraId="456D062A" w14:textId="77777777" w:rsidR="003109C7" w:rsidRPr="003109C7" w:rsidRDefault="003109C7" w:rsidP="003109C7">
      <w:r w:rsidRPr="003109C7">
        <w:t>5.1. Доставка ТОВАРА ПОКУПАТЕЛЮ осуществляется по адресу и в сроки, согласованные ПОКУПАТЕЛЕМ и менеджером ПРОДАВЦА при оформлении ЗАКАЗА, либо ПОКУПАТЕЛЬ самостоятельно забирает товар со склада ПРОДАВЦА по адресу, указанному в п. 13 (Реквизиты магазина) настоящего ДОГОВОРА.</w:t>
      </w:r>
    </w:p>
    <w:p w14:paraId="029256C6" w14:textId="77777777" w:rsidR="003109C7" w:rsidRPr="003109C7" w:rsidRDefault="003109C7" w:rsidP="003109C7">
      <w:r w:rsidRPr="003109C7">
        <w:t>5.2. 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14:paraId="4317916B" w14:textId="77777777" w:rsidR="003109C7" w:rsidRPr="003109C7" w:rsidRDefault="003109C7" w:rsidP="003109C7">
      <w:r w:rsidRPr="003109C7">
        <w:t>5.3. 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14:paraId="7A328525" w14:textId="77777777" w:rsidR="003109C7" w:rsidRPr="003109C7" w:rsidRDefault="003109C7" w:rsidP="003109C7">
      <w:r w:rsidRPr="003109C7">
        <w:t>6. Гарантии на ТОВАР.</w:t>
      </w:r>
    </w:p>
    <w:p w14:paraId="7F2AD406" w14:textId="77777777" w:rsidR="003109C7" w:rsidRPr="003109C7" w:rsidRDefault="003109C7" w:rsidP="003109C7">
      <w:r w:rsidRPr="003109C7">
        <w:t>6.1. На всю продукцию, продающуюся в Интернет-магазине www.bretania.ru, имеются все необходимые сертификаты качества и санитарно-гигиенические заключения.</w:t>
      </w:r>
    </w:p>
    <w:p w14:paraId="2914E67D" w14:textId="77777777" w:rsidR="003109C7" w:rsidRPr="003109C7" w:rsidRDefault="003109C7" w:rsidP="003109C7">
      <w:r w:rsidRPr="003109C7">
        <w:t>6.2. Гарантийный срок эксплуатации на ТОВАР устанавливает производитель. Срок гарантии указывается в гарантийном талоне.</w:t>
      </w:r>
    </w:p>
    <w:p w14:paraId="21DB0A13" w14:textId="77777777" w:rsidR="003109C7" w:rsidRPr="003109C7" w:rsidRDefault="003109C7" w:rsidP="003109C7">
      <w:r w:rsidRPr="003109C7">
        <w:t>7. Права и обязанности сторон.</w:t>
      </w:r>
    </w:p>
    <w:p w14:paraId="6B1E4B5F" w14:textId="77777777" w:rsidR="003109C7" w:rsidRPr="003109C7" w:rsidRDefault="003109C7" w:rsidP="003109C7">
      <w:r w:rsidRPr="003109C7">
        <w:t>7.1. ПРОДАВЕЦ обязуется:</w:t>
      </w:r>
    </w:p>
    <w:p w14:paraId="043E7EDD" w14:textId="5D95C1FE" w:rsidR="003109C7" w:rsidRPr="003109C7" w:rsidRDefault="003109C7" w:rsidP="003109C7">
      <w:r w:rsidRPr="003109C7">
        <w:t>до заключения договора предоставить ПОКУПАТЕЛЮ информацию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  <w:r w:rsidRPr="003109C7">
        <w:br/>
        <w:t>Не разглашать любую частную информацию ПОКУПАТЕЛЯ и не предоставлять доступ к этой информации третьим лицам, за исключением случаев, предусмотренных Российским законодательством.</w:t>
      </w:r>
      <w:r w:rsidRPr="003109C7">
        <w:br/>
        <w:t>Предоставить ПОКУПАТЕЛЮ возможность получения бесплатных телефонных консультаций по телефонам, указанным на сайте магазина (www.bretania</w:t>
      </w:r>
      <w:r>
        <w:rPr>
          <w:lang w:val="en-US"/>
        </w:rPr>
        <w:t>book</w:t>
      </w:r>
      <w:r w:rsidRPr="003109C7">
        <w:t>.</w:t>
      </w:r>
      <w:proofErr w:type="spellStart"/>
      <w:r w:rsidRPr="003109C7">
        <w:t>ru</w:t>
      </w:r>
      <w:proofErr w:type="spellEnd"/>
      <w:r w:rsidRPr="003109C7">
        <w:t xml:space="preserve">). </w:t>
      </w:r>
      <w:r w:rsidRPr="003109C7">
        <w:lastRenderedPageBreak/>
        <w:t>Объем консультаций ограничивается конкретными вопросами, связанными с выполнениями ЗАКАЗА.</w:t>
      </w:r>
      <w:r w:rsidRPr="003109C7">
        <w:br/>
        <w:t>ПРОДАВЕЦ оставляет за собой право изменять настоящий ДОГОВОР в одностороннем порядке до момента его заключения.</w:t>
      </w:r>
      <w:r w:rsidRPr="003109C7">
        <w:br/>
        <w:t>Предоставить Потребителю в момент доставки товара в письменной форме информацию о товаре, предусмотренную статьей 10 Федерального закона «О защите прав потребителей», а также предусмотренную пунктом 10 настоящего Договора информацию о порядке и сроках возврата товара.</w:t>
      </w:r>
    </w:p>
    <w:p w14:paraId="6C95A7CB" w14:textId="77777777" w:rsidR="003109C7" w:rsidRPr="003109C7" w:rsidRDefault="003109C7" w:rsidP="003109C7">
      <w:r w:rsidRPr="003109C7">
        <w:t>7.2. ПОКУПАТЕЛЬ обязуется:</w:t>
      </w:r>
    </w:p>
    <w:p w14:paraId="445309D6" w14:textId="5AF8684C" w:rsidR="003109C7" w:rsidRPr="003109C7" w:rsidRDefault="003109C7" w:rsidP="003109C7">
      <w:r w:rsidRPr="003109C7">
        <w:t>До момента заключения ДОГОВОРА ознакомиться с содержанием договора-оферты, условиями оплаты и доставки на сайте магазина (www.bretania</w:t>
      </w:r>
      <w:r>
        <w:rPr>
          <w:lang w:val="en-US"/>
        </w:rPr>
        <w:t>book</w:t>
      </w:r>
      <w:r w:rsidRPr="003109C7">
        <w:t>.</w:t>
      </w:r>
      <w:proofErr w:type="spellStart"/>
      <w:r w:rsidRPr="003109C7">
        <w:t>ru</w:t>
      </w:r>
      <w:proofErr w:type="spellEnd"/>
      <w:r w:rsidRPr="003109C7">
        <w:t>).</w:t>
      </w:r>
      <w:r w:rsidRPr="003109C7">
        <w:br/>
        <w:t>Предоставлять достоверную информацию о себе (ФИО, контактные телефоны, адрес электронной почты) и реквизиты для доставки ТОВАРА.</w:t>
      </w:r>
      <w:r w:rsidRPr="003109C7">
        <w:br/>
        <w:t>Принять и оплатить ТОВАР в указанные в настоящем ДОГОВОРЕ сроки.</w:t>
      </w:r>
    </w:p>
    <w:p w14:paraId="40AD3095" w14:textId="77777777" w:rsidR="003109C7" w:rsidRPr="003109C7" w:rsidRDefault="003109C7" w:rsidP="003109C7">
      <w:r w:rsidRPr="003109C7">
        <w:t>8. Ответственность сторон и разрешение споров.</w:t>
      </w:r>
    </w:p>
    <w:p w14:paraId="4F2D95CD" w14:textId="77777777" w:rsidR="003109C7" w:rsidRPr="003109C7" w:rsidRDefault="003109C7" w:rsidP="003109C7">
      <w:r w:rsidRPr="003109C7">
        <w:t>8.1. 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14:paraId="22D8B2DD" w14:textId="77777777" w:rsidR="003109C7" w:rsidRPr="003109C7" w:rsidRDefault="003109C7" w:rsidP="003109C7">
      <w:r w:rsidRPr="003109C7">
        <w:t>8.2. Продавец не несет ответственности за доставку ЗАКАЗА, если ПОКУПАТЕЛЕМ указан неправильный адрес доставки.</w:t>
      </w:r>
    </w:p>
    <w:p w14:paraId="6E529682" w14:textId="77777777" w:rsidR="003109C7" w:rsidRPr="003109C7" w:rsidRDefault="003109C7" w:rsidP="003109C7">
      <w:r w:rsidRPr="003109C7">
        <w:t>8.3. ПРОДАВЕЦ не несет ответственности, если ожидания ПОКУПАТЕЛЯ о потребительских свойствах ТОВАРА оказались не оправданы.</w:t>
      </w:r>
    </w:p>
    <w:p w14:paraId="7164EB57" w14:textId="77777777" w:rsidR="003109C7" w:rsidRPr="003109C7" w:rsidRDefault="003109C7" w:rsidP="003109C7">
      <w:r w:rsidRPr="003109C7">
        <w:t>8.4. 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14:paraId="47A55B05" w14:textId="77777777" w:rsidR="003109C7" w:rsidRPr="003109C7" w:rsidRDefault="003109C7" w:rsidP="003109C7">
      <w:r w:rsidRPr="003109C7">
        <w:t>8.5. ПОКУПАТЕЛЬ, оформляя ЗАКАЗ, несет ответственность за достоверность предоставляемой информации о себе, а также подтверждает, что с условиями настоящего ДОГОВОРА ознакомлен и согласен.</w:t>
      </w:r>
    </w:p>
    <w:p w14:paraId="2DA1B6BE" w14:textId="77777777" w:rsidR="003109C7" w:rsidRPr="003109C7" w:rsidRDefault="003109C7" w:rsidP="003109C7">
      <w:r w:rsidRPr="003109C7">
        <w:t xml:space="preserve">8.6. Все споры и разногласия, возникающие при исполнении СТОРОНАМИ обязательств по настоящему Договору, решаются путем переговоров. </w:t>
      </w:r>
      <w:proofErr w:type="gramStart"/>
      <w:r w:rsidRPr="003109C7">
        <w:t>В случае невозможности их устранения,</w:t>
      </w:r>
      <w:proofErr w:type="gramEnd"/>
      <w:r w:rsidRPr="003109C7">
        <w:t xml:space="preserve"> СТОРОНЫ имеют право обратиться за судебной защитой своих интересов.</w:t>
      </w:r>
    </w:p>
    <w:p w14:paraId="2FEC6E64" w14:textId="77777777" w:rsidR="003109C7" w:rsidRPr="003109C7" w:rsidRDefault="003109C7" w:rsidP="003109C7">
      <w:r w:rsidRPr="003109C7">
        <w:t>9. Возврат и обмен товара.</w:t>
      </w:r>
    </w:p>
    <w:p w14:paraId="1C53C43A" w14:textId="6E30440B" w:rsidR="003109C7" w:rsidRPr="003109C7" w:rsidRDefault="003109C7" w:rsidP="003109C7">
      <w:r w:rsidRPr="003109C7">
        <w:t xml:space="preserve">9.1.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свойства, сохранена и не нарушена упаковка, сохранены документы, </w:t>
      </w:r>
      <w:r w:rsidRPr="003109C7">
        <w:lastRenderedPageBreak/>
        <w:t>подтверждающие факт покупки этого ТОВАРА в интернет-магазине www.bretania</w:t>
      </w:r>
      <w:r>
        <w:rPr>
          <w:lang w:val="en-US"/>
        </w:rPr>
        <w:t>book</w:t>
      </w:r>
      <w:r w:rsidRPr="003109C7">
        <w:t>.</w:t>
      </w:r>
      <w:proofErr w:type="spellStart"/>
      <w:r w:rsidRPr="003109C7">
        <w:t>ru</w:t>
      </w:r>
      <w:proofErr w:type="spellEnd"/>
      <w:r w:rsidRPr="003109C7">
        <w:t>.</w:t>
      </w:r>
    </w:p>
    <w:p w14:paraId="549BAD00" w14:textId="77777777" w:rsidR="003109C7" w:rsidRPr="003109C7" w:rsidRDefault="003109C7" w:rsidP="003109C7">
      <w:r w:rsidRPr="003109C7">
        <w:t>9.2. Срок такого требования составляет 7 (семь) дней с момента передачи ТОВАРА ПОКУПАТЕЛЮ, либо в любое время до передачи ТОВАРА ПОКУПАТЕЛЮ.</w:t>
      </w:r>
    </w:p>
    <w:p w14:paraId="7348C139" w14:textId="77777777" w:rsidR="003109C7" w:rsidRPr="003109C7" w:rsidRDefault="003109C7" w:rsidP="003109C7">
      <w:r w:rsidRPr="003109C7">
        <w:t>9.3. ПОКУПАТЕЛЬ компенсирует ПРОДАВЦУ необходимые транспортные расходы, понесенные в связи с организацией обмена или возврата ТОВАРА.</w:t>
      </w:r>
    </w:p>
    <w:p w14:paraId="49299AF2" w14:textId="77777777" w:rsidR="003109C7" w:rsidRPr="003109C7" w:rsidRDefault="003109C7" w:rsidP="003109C7">
      <w:r w:rsidRPr="003109C7">
        <w:t>10. Форс-мажорные обстоятельства.</w:t>
      </w:r>
    </w:p>
    <w:p w14:paraId="5C2A1DD7" w14:textId="77777777" w:rsidR="003109C7" w:rsidRPr="003109C7" w:rsidRDefault="003109C7" w:rsidP="003109C7">
      <w:r w:rsidRPr="003109C7">
        <w:t>10.1.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56C79879" w14:textId="77777777" w:rsidR="003109C7" w:rsidRPr="003109C7" w:rsidRDefault="003109C7" w:rsidP="003109C7">
      <w:r w:rsidRPr="003109C7">
        <w:t>11. Срок действия договора.</w:t>
      </w:r>
    </w:p>
    <w:p w14:paraId="42312BDB" w14:textId="77777777" w:rsidR="003109C7" w:rsidRPr="003109C7" w:rsidRDefault="003109C7" w:rsidP="003109C7">
      <w:r w:rsidRPr="003109C7">
        <w:t>11.1. Настоящий ДОГОВОР вступает в силу с момента обращения в ООО «ИНТЕРНЕТ МАГАЗИН» и оформления ЗАКАЗА, и заканчивается при полном исполнении обязательств СТОРОНАМИ.</w:t>
      </w:r>
    </w:p>
    <w:p w14:paraId="736C387D" w14:textId="77777777" w:rsidR="003109C7" w:rsidRPr="003109C7" w:rsidRDefault="003109C7" w:rsidP="003109C7">
      <w:r w:rsidRPr="003109C7">
        <w:t>12. Персональные данные.</w:t>
      </w:r>
    </w:p>
    <w:p w14:paraId="19BFFBA3" w14:textId="77777777" w:rsidR="003109C7" w:rsidRPr="003109C7" w:rsidRDefault="003109C7" w:rsidP="003109C7">
      <w:r w:rsidRPr="003109C7">
        <w:t>12.1. ПРОДАВЕЦ собирает и обрабатывает персональные данные ПОКУПАТЕЛЕЙ (а именно: фамилия, имя, отчество ПОКУПАТЕЛЯ; адрес доставки; контактный телефон) в целях:</w:t>
      </w:r>
    </w:p>
    <w:p w14:paraId="7525692A" w14:textId="77777777" w:rsidR="003109C7" w:rsidRPr="003109C7" w:rsidRDefault="003109C7" w:rsidP="003109C7">
      <w:r w:rsidRPr="003109C7">
        <w:t>выполнения условий настоящего Договора;</w:t>
      </w:r>
      <w:r w:rsidRPr="003109C7">
        <w:br/>
        <w:t>доставки Покупателю заказанного Товара.</w:t>
      </w:r>
    </w:p>
    <w:p w14:paraId="37405F01" w14:textId="0EAAC3F2" w:rsidR="003109C7" w:rsidRPr="003109C7" w:rsidRDefault="003109C7" w:rsidP="003109C7">
      <w:r w:rsidRPr="003109C7">
        <w:t>12.2. Осуществляя ЗАКАЗ ТОВАРА в интернет-магазине www.bretania</w:t>
      </w:r>
      <w:r>
        <w:rPr>
          <w:lang w:val="en-US"/>
        </w:rPr>
        <w:t>book</w:t>
      </w:r>
      <w:r w:rsidRPr="003109C7">
        <w:t>.</w:t>
      </w:r>
      <w:proofErr w:type="spellStart"/>
      <w:r w:rsidRPr="003109C7">
        <w:t>ru</w:t>
      </w:r>
      <w:proofErr w:type="spellEnd"/>
      <w:r w:rsidRPr="003109C7">
        <w:t>, ПОКУПАТЕЛЬ дает согласие на сбор и обработку персональных данных о себе в целях осуществления доставки заказанного ТОВАРА и исполнения условий настоящего ДОГОВОРА.</w:t>
      </w:r>
    </w:p>
    <w:p w14:paraId="3B896ED3" w14:textId="77777777" w:rsidR="003109C7" w:rsidRPr="003109C7" w:rsidRDefault="003109C7" w:rsidP="003109C7">
      <w:r w:rsidRPr="003109C7">
        <w:t>12.3. При сборе и обработке персональных данных ПОКУПАТЕЛЕЙ, ПРОДАВЕЦ не преследует иных целей, кроме установленных в п.12.1 настоящего ДОГОВОРА.</w:t>
      </w:r>
    </w:p>
    <w:p w14:paraId="226D56BE" w14:textId="77777777" w:rsidR="003109C7" w:rsidRPr="003109C7" w:rsidRDefault="003109C7" w:rsidP="003109C7">
      <w:r w:rsidRPr="003109C7">
        <w:t>12.4. Доступ к персональным данным ПОКУПАТЕЛЕЙ имеют только лица, имеющие непосредственное отношение к исполнению ЗАКАЗОВ.</w:t>
      </w:r>
    </w:p>
    <w:p w14:paraId="57A57271" w14:textId="77777777" w:rsidR="003109C7" w:rsidRPr="003109C7" w:rsidRDefault="003109C7" w:rsidP="003109C7">
      <w:r w:rsidRPr="003109C7">
        <w:lastRenderedPageBreak/>
        <w:t xml:space="preserve">13. Реквизиты </w:t>
      </w:r>
      <w:proofErr w:type="gramStart"/>
      <w:r w:rsidRPr="003109C7">
        <w:t>интернет магазина</w:t>
      </w:r>
      <w:proofErr w:type="gramEnd"/>
      <w:r w:rsidRPr="003109C7">
        <w:t>.</w:t>
      </w:r>
    </w:p>
    <w:p w14:paraId="01243478" w14:textId="77777777" w:rsidR="003109C7" w:rsidRPr="003109C7" w:rsidRDefault="003109C7" w:rsidP="003109C7">
      <w:r w:rsidRPr="003109C7">
        <w:t>Наименование: ИНДИВИДУАЛЬНЫЙ ПРЕДПРИНИМАТЕЛЬ БРЕДИХИНА ТАТЬЯНА СЕРГЕЕВНА ИНН: 773013048672 ОГРНИП: 322774600328161</w:t>
      </w:r>
    </w:p>
    <w:p w14:paraId="3CECD1A0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C7"/>
    <w:rsid w:val="002F0A5C"/>
    <w:rsid w:val="003109C7"/>
    <w:rsid w:val="0034414F"/>
    <w:rsid w:val="00392A57"/>
    <w:rsid w:val="00D9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FBA"/>
  <w15:chartTrackingRefBased/>
  <w15:docId w15:val="{AF71657D-8AB9-448B-BB0E-2F04B153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0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9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9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9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09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9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09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09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0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7608</Characters>
  <Application>Microsoft Office Word</Application>
  <DocSecurity>0</DocSecurity>
  <Lines>149</Lines>
  <Paragraphs>59</Paragraphs>
  <ScaleCrop>false</ScaleCrop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1</cp:revision>
  <dcterms:created xsi:type="dcterms:W3CDTF">2026-02-07T16:46:00Z</dcterms:created>
  <dcterms:modified xsi:type="dcterms:W3CDTF">2026-02-07T16:47:00Z</dcterms:modified>
</cp:coreProperties>
</file>